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01"/>
        <w:gridCol w:w="1134"/>
        <w:gridCol w:w="708"/>
        <w:gridCol w:w="851"/>
        <w:gridCol w:w="709"/>
      </w:tblGrid>
      <w:tr w:rsidR="007663C6" w:rsidTr="00F321DE">
        <w:tc>
          <w:tcPr>
            <w:tcW w:w="1101" w:type="dxa"/>
          </w:tcPr>
          <w:p w:rsidR="007663C6" w:rsidRPr="00F321DE" w:rsidRDefault="007663C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1DE">
              <w:rPr>
                <w:rFonts w:ascii="標楷體" w:eastAsia="標楷體" w:hAnsi="標楷體" w:hint="eastAsia"/>
                <w:sz w:val="20"/>
                <w:szCs w:val="20"/>
              </w:rPr>
              <w:t>收費項目</w:t>
            </w:r>
          </w:p>
        </w:tc>
        <w:tc>
          <w:tcPr>
            <w:tcW w:w="1134" w:type="dxa"/>
          </w:tcPr>
          <w:p w:rsidR="007663C6" w:rsidRPr="00F321DE" w:rsidRDefault="007663C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1DE">
              <w:rPr>
                <w:rFonts w:ascii="標楷體" w:eastAsia="標楷體" w:hAnsi="標楷體" w:hint="eastAsia"/>
                <w:sz w:val="20"/>
                <w:szCs w:val="20"/>
              </w:rPr>
              <w:t>收費日期</w:t>
            </w:r>
          </w:p>
        </w:tc>
        <w:tc>
          <w:tcPr>
            <w:tcW w:w="708" w:type="dxa"/>
          </w:tcPr>
          <w:p w:rsidR="007663C6" w:rsidRPr="00F321DE" w:rsidRDefault="007663C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1DE">
              <w:rPr>
                <w:rFonts w:ascii="標楷體" w:eastAsia="標楷體" w:hAnsi="標楷體" w:hint="eastAsia"/>
                <w:sz w:val="20"/>
                <w:szCs w:val="20"/>
              </w:rPr>
              <w:t>金額</w:t>
            </w:r>
          </w:p>
        </w:tc>
        <w:tc>
          <w:tcPr>
            <w:tcW w:w="851" w:type="dxa"/>
          </w:tcPr>
          <w:p w:rsidR="007663C6" w:rsidRPr="00F321DE" w:rsidRDefault="007663C6" w:rsidP="007663C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1DE">
              <w:rPr>
                <w:rFonts w:ascii="標楷體" w:eastAsia="標楷體" w:hAnsi="標楷體" w:hint="eastAsia"/>
                <w:sz w:val="20"/>
                <w:szCs w:val="20"/>
              </w:rPr>
              <w:t>收訖章</w:t>
            </w:r>
          </w:p>
        </w:tc>
        <w:tc>
          <w:tcPr>
            <w:tcW w:w="709" w:type="dxa"/>
          </w:tcPr>
          <w:p w:rsidR="007663C6" w:rsidRPr="00F321DE" w:rsidRDefault="007663C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21DE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7663C6" w:rsidTr="00F321DE">
        <w:tc>
          <w:tcPr>
            <w:tcW w:w="1101" w:type="dxa"/>
          </w:tcPr>
          <w:p w:rsidR="007663C6" w:rsidRPr="007663C6" w:rsidRDefault="007663C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</w:tcPr>
          <w:p w:rsidR="007663C6" w:rsidRPr="007663C6" w:rsidRDefault="007663C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</w:tcPr>
          <w:p w:rsidR="007663C6" w:rsidRPr="007663C6" w:rsidRDefault="007663C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1" w:type="dxa"/>
          </w:tcPr>
          <w:p w:rsidR="007663C6" w:rsidRPr="007663C6" w:rsidRDefault="007663C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</w:tcPr>
          <w:p w:rsidR="007663C6" w:rsidRPr="007663C6" w:rsidRDefault="007663C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663C6" w:rsidTr="00F321DE">
        <w:tc>
          <w:tcPr>
            <w:tcW w:w="1101" w:type="dxa"/>
          </w:tcPr>
          <w:p w:rsidR="007663C6" w:rsidRPr="007663C6" w:rsidRDefault="007663C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</w:tcPr>
          <w:p w:rsidR="007663C6" w:rsidRPr="007663C6" w:rsidRDefault="007663C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</w:tcPr>
          <w:p w:rsidR="007663C6" w:rsidRPr="007663C6" w:rsidRDefault="007663C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1" w:type="dxa"/>
          </w:tcPr>
          <w:p w:rsidR="007663C6" w:rsidRPr="007663C6" w:rsidRDefault="007663C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</w:tcPr>
          <w:p w:rsidR="007663C6" w:rsidRPr="007663C6" w:rsidRDefault="007663C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663C6" w:rsidTr="00F321DE">
        <w:tc>
          <w:tcPr>
            <w:tcW w:w="1101" w:type="dxa"/>
          </w:tcPr>
          <w:p w:rsidR="007663C6" w:rsidRPr="007663C6" w:rsidRDefault="007663C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</w:tcPr>
          <w:p w:rsidR="007663C6" w:rsidRPr="007663C6" w:rsidRDefault="007663C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</w:tcPr>
          <w:p w:rsidR="007663C6" w:rsidRPr="007663C6" w:rsidRDefault="007663C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1" w:type="dxa"/>
          </w:tcPr>
          <w:p w:rsidR="007663C6" w:rsidRPr="007663C6" w:rsidRDefault="007663C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</w:tcPr>
          <w:p w:rsidR="007663C6" w:rsidRPr="007663C6" w:rsidRDefault="007663C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663C6" w:rsidTr="00F321DE">
        <w:tc>
          <w:tcPr>
            <w:tcW w:w="1101" w:type="dxa"/>
          </w:tcPr>
          <w:p w:rsidR="007663C6" w:rsidRPr="007663C6" w:rsidRDefault="007663C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</w:tcPr>
          <w:p w:rsidR="007663C6" w:rsidRPr="007663C6" w:rsidRDefault="007663C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</w:tcPr>
          <w:p w:rsidR="007663C6" w:rsidRPr="007663C6" w:rsidRDefault="007663C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1" w:type="dxa"/>
          </w:tcPr>
          <w:p w:rsidR="007663C6" w:rsidRPr="007663C6" w:rsidRDefault="007663C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</w:tcPr>
          <w:p w:rsidR="007663C6" w:rsidRPr="007663C6" w:rsidRDefault="007663C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663C6" w:rsidTr="00F321DE">
        <w:tc>
          <w:tcPr>
            <w:tcW w:w="1101" w:type="dxa"/>
          </w:tcPr>
          <w:p w:rsidR="007663C6" w:rsidRPr="007663C6" w:rsidRDefault="007663C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</w:tcPr>
          <w:p w:rsidR="007663C6" w:rsidRPr="007663C6" w:rsidRDefault="007663C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</w:tcPr>
          <w:p w:rsidR="007663C6" w:rsidRPr="007663C6" w:rsidRDefault="007663C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1" w:type="dxa"/>
          </w:tcPr>
          <w:p w:rsidR="007663C6" w:rsidRPr="007663C6" w:rsidRDefault="007663C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</w:tcPr>
          <w:p w:rsidR="007663C6" w:rsidRPr="007663C6" w:rsidRDefault="007663C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663C6" w:rsidTr="00F321DE">
        <w:tc>
          <w:tcPr>
            <w:tcW w:w="1101" w:type="dxa"/>
          </w:tcPr>
          <w:p w:rsidR="007663C6" w:rsidRPr="007663C6" w:rsidRDefault="007663C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</w:tcPr>
          <w:p w:rsidR="007663C6" w:rsidRPr="007663C6" w:rsidRDefault="007663C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</w:tcPr>
          <w:p w:rsidR="007663C6" w:rsidRPr="007663C6" w:rsidRDefault="007663C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1" w:type="dxa"/>
          </w:tcPr>
          <w:p w:rsidR="007663C6" w:rsidRPr="007663C6" w:rsidRDefault="007663C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</w:tcPr>
          <w:p w:rsidR="007663C6" w:rsidRPr="007663C6" w:rsidRDefault="007663C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663C6" w:rsidTr="00F321DE">
        <w:tc>
          <w:tcPr>
            <w:tcW w:w="1101" w:type="dxa"/>
          </w:tcPr>
          <w:p w:rsidR="007663C6" w:rsidRPr="007663C6" w:rsidRDefault="007663C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</w:tcPr>
          <w:p w:rsidR="007663C6" w:rsidRPr="007663C6" w:rsidRDefault="007663C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</w:tcPr>
          <w:p w:rsidR="007663C6" w:rsidRPr="007663C6" w:rsidRDefault="007663C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1" w:type="dxa"/>
          </w:tcPr>
          <w:p w:rsidR="007663C6" w:rsidRPr="007663C6" w:rsidRDefault="007663C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</w:tcPr>
          <w:p w:rsidR="007663C6" w:rsidRPr="007663C6" w:rsidRDefault="007663C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321DE" w:rsidTr="00F321DE">
        <w:tc>
          <w:tcPr>
            <w:tcW w:w="110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321DE" w:rsidTr="00F321DE">
        <w:tc>
          <w:tcPr>
            <w:tcW w:w="110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321DE" w:rsidTr="00F321DE">
        <w:tc>
          <w:tcPr>
            <w:tcW w:w="110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321DE" w:rsidTr="00F321DE">
        <w:tc>
          <w:tcPr>
            <w:tcW w:w="110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321DE" w:rsidTr="00F321DE">
        <w:tc>
          <w:tcPr>
            <w:tcW w:w="110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321DE" w:rsidTr="00F321DE">
        <w:tc>
          <w:tcPr>
            <w:tcW w:w="110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321DE" w:rsidTr="00F321DE">
        <w:tc>
          <w:tcPr>
            <w:tcW w:w="110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321DE" w:rsidTr="00F321DE">
        <w:tc>
          <w:tcPr>
            <w:tcW w:w="110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663C6" w:rsidRPr="007663C6" w:rsidTr="00F321DE">
        <w:tc>
          <w:tcPr>
            <w:tcW w:w="110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663C6" w:rsidRPr="007663C6" w:rsidTr="00F321DE">
        <w:tc>
          <w:tcPr>
            <w:tcW w:w="110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663C6" w:rsidRPr="007663C6" w:rsidTr="00F321DE">
        <w:tc>
          <w:tcPr>
            <w:tcW w:w="110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663C6" w:rsidRPr="007663C6" w:rsidTr="00F321DE">
        <w:tc>
          <w:tcPr>
            <w:tcW w:w="110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663C6" w:rsidRPr="007663C6" w:rsidTr="00F321DE">
        <w:tc>
          <w:tcPr>
            <w:tcW w:w="110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663C6" w:rsidRPr="007663C6" w:rsidTr="00F321DE">
        <w:tc>
          <w:tcPr>
            <w:tcW w:w="110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663C6" w:rsidRPr="007663C6" w:rsidTr="00F321DE">
        <w:tc>
          <w:tcPr>
            <w:tcW w:w="110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663C6" w:rsidRPr="007663C6" w:rsidTr="00F321DE">
        <w:tc>
          <w:tcPr>
            <w:tcW w:w="110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663C6" w:rsidRPr="007663C6" w:rsidTr="00F321DE">
        <w:tc>
          <w:tcPr>
            <w:tcW w:w="110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663C6" w:rsidRPr="007663C6" w:rsidTr="00F321DE">
        <w:tc>
          <w:tcPr>
            <w:tcW w:w="110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663C6" w:rsidRPr="007663C6" w:rsidTr="00F321DE">
        <w:tc>
          <w:tcPr>
            <w:tcW w:w="110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663C6" w:rsidRPr="007663C6" w:rsidTr="00F321DE">
        <w:tc>
          <w:tcPr>
            <w:tcW w:w="110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663C6" w:rsidRPr="007663C6" w:rsidTr="00F321DE">
        <w:tc>
          <w:tcPr>
            <w:tcW w:w="110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663C6" w:rsidRPr="007663C6" w:rsidTr="00F321DE">
        <w:tc>
          <w:tcPr>
            <w:tcW w:w="110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663C6" w:rsidRPr="007663C6" w:rsidTr="00F321DE">
        <w:tc>
          <w:tcPr>
            <w:tcW w:w="110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1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</w:tcPr>
          <w:p w:rsidR="007663C6" w:rsidRPr="007663C6" w:rsidRDefault="007663C6" w:rsidP="004A4C9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433F5D" w:rsidRDefault="00433F5D"/>
    <w:sectPr w:rsidR="00433F5D" w:rsidSect="00433F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63C6"/>
    <w:rsid w:val="00433F5D"/>
    <w:rsid w:val="007663C6"/>
    <w:rsid w:val="00F3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2013-09-06T01:09:00Z</cp:lastPrinted>
  <dcterms:created xsi:type="dcterms:W3CDTF">2013-09-06T01:04:00Z</dcterms:created>
  <dcterms:modified xsi:type="dcterms:W3CDTF">2013-09-06T01:15:00Z</dcterms:modified>
</cp:coreProperties>
</file>